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9"/>
        <w:gridCol w:w="7511"/>
      </w:tblGrid>
      <w:tr w:rsidR="000F3FA8" w:rsidRPr="000F3FA8" w:rsidTr="000F3FA8">
        <w:tc>
          <w:tcPr>
            <w:tcW w:w="10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Zestawienie zakupów</w:t>
            </w:r>
          </w:p>
        </w:tc>
      </w:tr>
      <w:tr w:rsidR="000F3FA8" w:rsidRPr="000F3FA8" w:rsidTr="000F3FA8">
        <w:tc>
          <w:tcPr>
            <w:tcW w:w="10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za okres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poniedziałek, 1 lipca 2019</w:t>
            </w:r>
          </w:p>
        </w:tc>
        <w:tc>
          <w:tcPr>
            <w:tcW w:w="7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środa, 31 lipca 2019</w:t>
            </w:r>
          </w:p>
        </w:tc>
      </w:tr>
    </w:tbl>
    <w:p w:rsidR="000F3FA8" w:rsidRPr="000F3FA8" w:rsidRDefault="000F3FA8" w:rsidP="000F3F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0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7"/>
        <w:gridCol w:w="660"/>
        <w:gridCol w:w="1140"/>
        <w:gridCol w:w="1913"/>
        <w:gridCol w:w="1890"/>
        <w:gridCol w:w="3076"/>
        <w:gridCol w:w="1089"/>
      </w:tblGrid>
      <w:tr w:rsidR="000F3FA8" w:rsidRPr="000F3FA8" w:rsidTr="000F3FA8"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proofErr w:type="spellStart"/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Typ</w:t>
            </w: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br/>
              <w:t>doku-</w:t>
            </w: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br/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mentu</w:t>
            </w:r>
            <w:proofErr w:type="spell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Data</w:t>
            </w: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Opis</w:t>
            </w: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Wartość</w:t>
            </w: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08.07.2019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F20005905/19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Płyn </w:t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Fotex</w:t>
            </w:r>
            <w:proofErr w:type="spellEnd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do sprzątania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MERIDA Kielce </w:t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ul.Zakładowa</w:t>
            </w:r>
            <w:proofErr w:type="spellEnd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16E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53-015 Wrocław Karkonoska 59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8990024020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116,91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24.06.2019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16/1906/00002435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Energia elektryczna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PGE OBRÓT SPÓŁKA AKCYJNA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35-959 Rzeszów ul. 8 Marca 6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8130268082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909,03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27.06.2019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207/19/H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odzież robocza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Zaklad</w:t>
            </w:r>
            <w:proofErr w:type="spellEnd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Mechaniki </w:t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Ogolnej</w:t>
            </w:r>
            <w:proofErr w:type="spellEnd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Kostomloty</w:t>
            </w:r>
            <w:proofErr w:type="spellEnd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Drugie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25-085 Miedziana Góra Bugajska 9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9590809953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1 132,83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28.06.2019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02 1372 000 0011 02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energia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PGE Dystrybucja S.A.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20-340 Lublin Garbarska 21A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9462593855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1 097,73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30.06.2019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172/ZEC/06/19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moc przesyłowa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KIELECKA SPÓŁDZIELNIA MIESZKANIOWA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25-344 Kielce ul. Kujawska 26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6570388116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457,43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30.06.2019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173/ZEC/06/19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moc przesyłowa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KIELECKA SPÓŁDZIELNIA MIESZKANIOWA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25-344 Kielce ul. Kujawska 26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6570388116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3 866,50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03.07.2019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1258/W12/2019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artykuły biurowe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Wydawnictwa Akcydensowe S.A. Oddział w Warszawie Sklep Firmowy nr 12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25-953 Kielce Winnicka 4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5271201598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76,01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04.07.2019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naprawa schodów przy wejściu do drzwi frontowych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Usłuigi</w:t>
            </w:r>
            <w:proofErr w:type="spellEnd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Remonrowo-Budowlane</w:t>
            </w:r>
            <w:proofErr w:type="spellEnd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Marek </w:t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Żońca</w:t>
            </w:r>
            <w:proofErr w:type="spellEnd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 xml:space="preserve">26-130 Suchedniów </w:t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Stokowiec</w:t>
            </w:r>
            <w:proofErr w:type="spellEnd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4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6631292469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1 390,00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08.07.2019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706/07/2019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Wywóz ścieków osadu separatora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Usługi Asenizacyjne Bogusław </w:t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Czwojdziński</w:t>
            </w:r>
            <w:proofErr w:type="spellEnd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27-400 Nowa Dębowa Wola 39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6611902321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756,00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03.07.2019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16/1906/00004253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energia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PGE OBRÓT SPÓŁKA AKCYJNA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35-959 Rzeszów ul. 8 Marca 6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8130268082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784,37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08.07.2019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2556/07/2019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pranie bielizny pościelowej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SPÓŁDZIELNIA PRACY USŁUGOWO-HANDLOWA 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lastRenderedPageBreak/>
              <w:t>"UNIPRAL" W KIELCACH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25-415 Kielce ul. Górna 9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6570083345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lastRenderedPageBreak/>
              <w:t>619,92</w:t>
            </w:r>
          </w:p>
        </w:tc>
      </w:tr>
    </w:tbl>
    <w:p w:rsidR="000F3FA8" w:rsidRPr="000F3FA8" w:rsidRDefault="000F3FA8" w:rsidP="000F3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0F3FA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 </w:t>
      </w:r>
    </w:p>
    <w:tbl>
      <w:tblPr>
        <w:tblW w:w="66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7"/>
        <w:gridCol w:w="660"/>
        <w:gridCol w:w="1140"/>
        <w:gridCol w:w="2434"/>
        <w:gridCol w:w="1887"/>
        <w:gridCol w:w="2780"/>
        <w:gridCol w:w="860"/>
      </w:tblGrid>
      <w:tr w:rsidR="000F3FA8" w:rsidRPr="000F3FA8" w:rsidTr="000F3FA8">
        <w:tc>
          <w:tcPr>
            <w:tcW w:w="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proofErr w:type="spellStart"/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Typ</w:t>
            </w: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br/>
              <w:t>doku-</w:t>
            </w: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br/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mentu</w:t>
            </w:r>
            <w:proofErr w:type="spellEnd"/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Data</w:t>
            </w: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Opis</w:t>
            </w: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Wartość</w:t>
            </w: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08.07.2019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4706/2019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papier toaletowy myło ,ręczniki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Best Partner Andrzej Kisiel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 xml:space="preserve">25-634 Kielce </w:t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K.W.Jagiełły</w:t>
            </w:r>
            <w:proofErr w:type="spellEnd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10/34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6571698474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669,24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10.07.2019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FAs03157/2019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Materiały do prac remontowych szkoły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FH Metal-Pol Jozef Niedźwiedź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25-389 Kielce Wojska Polskiego 68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6810010789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263,17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10.07.2019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IPO-1007019/2019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dostęp do portalu oświatowego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Wydawnictwo Wiedza I Praktyka </w:t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Sp</w:t>
            </w:r>
            <w:proofErr w:type="spellEnd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z O.O. Warszawa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03-918 Warszawa Łotewska 9a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5261992256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121,77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28.06.2019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10/007233/2019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woda i ścieki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Wodociągi Kieleckie Sp. z o.o.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25-701 Kielce Krakowska 64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9591164932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683,39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28.06.2019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10/007236/2019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woda i ścieki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Wodociągi Kieleckie Sp. z o.o.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25-701 Kielce Krakowska 64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9591164932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280,15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28.06.2019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FS/0201/06/2019/MAG-D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dzierżawa kserokopiarki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KWANT </w:t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Z.Skoczylas</w:t>
            </w:r>
            <w:proofErr w:type="spellEnd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, K. Sowa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 xml:space="preserve">25-323 Kielce </w:t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Al.Solidarności</w:t>
            </w:r>
            <w:proofErr w:type="spellEnd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15a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6572786217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289,82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28.06.2019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FS/0202/06/2019/MAG-D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dzierżawa kserokopiarki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KWANT </w:t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Z.Skoczylas</w:t>
            </w:r>
            <w:proofErr w:type="spellEnd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, K. Sowa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 xml:space="preserve">25-323 Kielce </w:t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Al.Solidarności</w:t>
            </w:r>
            <w:proofErr w:type="spellEnd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15a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6572786217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448,46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01.07.2019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F0052083761/007/19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Usługi telekomunikacyjne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ORANGE Polska S.A.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 xml:space="preserve">02-326 Warszawa </w:t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al.Jerozolimskie</w:t>
            </w:r>
            <w:proofErr w:type="spellEnd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160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5260250995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168,66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11.07.2019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510/F/FB/7908/07/19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gaz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PGNIG OBRÓT DETALICZNY SPÓŁKA Z OGRANICZONĄ ODPOWIEDZIALNOŚCIĄ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01-248 Warszawa ul. Jana Kazimierza 3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5272706082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515,38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12.07.2019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FA/1833/2019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Szkolenie pracownika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Taxus</w:t>
            </w:r>
            <w:proofErr w:type="spellEnd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Centrum Szkoleń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30-349 Kraków Miłkowskiego 11A /48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6782290356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380,00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12.07.2019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FAs03231/2019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zamki,klej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FH Metal-Pol Jozef Niedźwiedź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25-389 Kielce Wojska Polskiego 68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6810010789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37,79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25.06.2019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00288/06/2019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Usługi asysty technicznej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M i P Piotr </w:t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Chwastowski</w:t>
            </w:r>
            <w:proofErr w:type="spellEnd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25-409 Kielce Gałczyńskiego 8/43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6571346367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430,50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15.07.2019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4858/2019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środki czyszczące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Best Partner Andrzej Kisiel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 xml:space="preserve">25-634 Kielce </w:t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K.W.Jagiełły</w:t>
            </w:r>
            <w:proofErr w:type="spellEnd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10/34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6571698474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108,25</w:t>
            </w:r>
          </w:p>
        </w:tc>
      </w:tr>
    </w:tbl>
    <w:p w:rsidR="000F3FA8" w:rsidRPr="000F3FA8" w:rsidRDefault="000F3FA8" w:rsidP="000F3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0F3FA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tbl>
      <w:tblPr>
        <w:tblW w:w="10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7"/>
        <w:gridCol w:w="660"/>
        <w:gridCol w:w="1140"/>
        <w:gridCol w:w="2423"/>
        <w:gridCol w:w="2017"/>
        <w:gridCol w:w="2436"/>
        <w:gridCol w:w="1092"/>
      </w:tblGrid>
      <w:tr w:rsidR="000F3FA8" w:rsidRPr="000F3FA8" w:rsidTr="000F3FA8"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proofErr w:type="spellStart"/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Typ</w:t>
            </w: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br/>
              <w:t>doku-</w:t>
            </w: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br/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mentu</w:t>
            </w:r>
            <w:proofErr w:type="spell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Data</w:t>
            </w: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2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Opis</w:t>
            </w: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Wartość</w:t>
            </w: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16.07.2019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00241/05/2019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Usługi asysty technicznej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M i P Piotr </w:t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Chwastowski</w:t>
            </w:r>
            <w:proofErr w:type="spellEnd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25-409 Kielce Gałczyńskiego 8/43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6571346367</w:t>
            </w: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430,50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24.07.2019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#62800/8040/2019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panele,listwy,lakier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CASTORAMA POLSKA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25-211 Kielce Wrzosowa 42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5261009959</w:t>
            </w: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849,62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08.07.2019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FVT/0274244/07/2019-S060/P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sygnały TUK do SSM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VECTRA SPÓŁKA AKCYJNA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81-525 Gdynia al. Zwycięstwa 253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5862040690</w:t>
            </w: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10,10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25.07.2019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FV/1415/2019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lakier </w:t>
            </w:r>
            <w:proofErr w:type="spellStart"/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lamperyjny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KORKOLOR Michał Pruszkowski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25-019 Kielce Karczówkowska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9591865793</w:t>
            </w: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78,23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26.07.2019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2827/07/2019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pranie bielizny pościelowej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SPÓŁDZIELNIA PRACY USŁUGOWO-HANDLOWA "UNIPRAL" W KIELCACH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25-415 Kielce ul. Górna 9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6570083345</w:t>
            </w: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675,27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29.05.2019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558/M01/07/2019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montaż wentylacji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ŁYSAK EWA ZAKŁAD USŁUGOWO - HANDLOWY " 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lastRenderedPageBreak/>
              <w:t>SŁONECZKO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25-329 Kielce ul. Sandomierska 194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6571049155</w:t>
            </w: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lastRenderedPageBreak/>
              <w:t>1 758,90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22.07.2019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02 1310 000 0020 02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energia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PGE Dystrybucja S.A.</w:t>
            </w: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  <w:t>20-340 Lublin Garbarska 21A</w:t>
            </w: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954,79</w:t>
            </w:r>
          </w:p>
        </w:tc>
      </w:tr>
      <w:tr w:rsidR="000F3FA8" w:rsidRPr="000F3FA8" w:rsidTr="000F3F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R A Z E M</w:t>
            </w: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  <w:hideMark/>
          </w:tcPr>
          <w:p w:rsidR="000F3FA8" w:rsidRPr="000F3FA8" w:rsidRDefault="000F3FA8" w:rsidP="000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0F3FA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20 360,72</w:t>
            </w:r>
          </w:p>
        </w:tc>
      </w:tr>
    </w:tbl>
    <w:p w:rsidR="001D2D78" w:rsidRPr="000F3FA8" w:rsidRDefault="001D2D78" w:rsidP="000F3FA8">
      <w:pPr>
        <w:rPr>
          <w:rFonts w:ascii="Times New Roman" w:hAnsi="Times New Roman" w:cs="Times New Roman"/>
          <w:sz w:val="24"/>
          <w:szCs w:val="24"/>
        </w:rPr>
      </w:pPr>
    </w:p>
    <w:sectPr w:rsidR="001D2D78" w:rsidRPr="000F3FA8" w:rsidSect="000F3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3FA8"/>
    <w:rsid w:val="000F3FA8"/>
    <w:rsid w:val="001D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660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Kasprzyk</dc:creator>
  <cp:lastModifiedBy>Renata Kasprzyk</cp:lastModifiedBy>
  <cp:revision>1</cp:revision>
  <dcterms:created xsi:type="dcterms:W3CDTF">2019-08-08T16:19:00Z</dcterms:created>
  <dcterms:modified xsi:type="dcterms:W3CDTF">2019-08-08T16:29:00Z</dcterms:modified>
</cp:coreProperties>
</file>